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04" w:rsidRDefault="00352D35" w:rsidP="00352D35">
      <w:pPr>
        <w:jc w:val="center"/>
      </w:pPr>
      <w:bookmarkStart w:id="0" w:name="_GoBack"/>
      <w:r>
        <w:t>The Journey of Robotics</w:t>
      </w:r>
    </w:p>
    <w:bookmarkEnd w:id="0"/>
    <w:p w:rsidR="00352D35" w:rsidRDefault="00352D35" w:rsidP="00352D35">
      <w:pPr>
        <w:jc w:val="center"/>
      </w:pPr>
      <w:r>
        <w:t>By Team 23A</w:t>
      </w:r>
    </w:p>
    <w:p w:rsidR="00352D35" w:rsidRDefault="00352D35" w:rsidP="00352D35">
      <w:pPr>
        <w:jc w:val="center"/>
      </w:pPr>
    </w:p>
    <w:p w:rsidR="00352D35" w:rsidRDefault="00352D35" w:rsidP="00352D35">
      <w:r>
        <w:tab/>
        <w:t xml:space="preserve">All the people on our team had never done Robotics before this year. It was new and exciting experience for all of us. We started out with a medium-sized robot with a claw. Our programming was basic too, move forward for 5000 milliseconds. In our first competition we didn’t know what we doing .We scored one or two rings and had fun. Then at the second Robotics competition we started to observe little details. We saw that a basket is more efficient and that they have an autonomous programming that can lift rings and place them into the posts within ten seconds. We were amazed and shocked and decided to try the design out. We worked hard for two hours straight on one or two days or even three days of the week.  We built and then took apart and then built a </w:t>
      </w:r>
      <w:r w:rsidR="00A46D27">
        <w:t>better one</w:t>
      </w:r>
      <w:r>
        <w:t xml:space="preserve">. </w:t>
      </w:r>
      <w:r w:rsidR="00A46D27">
        <w:t xml:space="preserve"> We recently went to a competition and won </w:t>
      </w:r>
      <w:r w:rsidR="00A7448D">
        <w:t>an</w:t>
      </w:r>
      <w:r w:rsidR="00A46D27">
        <w:t xml:space="preserve"> award for Design and went all the way to the Finals. We </w:t>
      </w:r>
      <w:r w:rsidR="00A7448D">
        <w:t>realized</w:t>
      </w:r>
      <w:r w:rsidR="00A46D27">
        <w:t xml:space="preserve"> though the award meant more to us because we put in a lot of work </w:t>
      </w:r>
      <w:r w:rsidR="00A7448D">
        <w:t xml:space="preserve">in the robot.  Robotics has changed us all as individuals too. Before robotics I always wanted to be a doctor because I always used to think they were so heroic. Once I joined VEX though I realized that are lot more options that are just as good as being a doctor. I have considered going into college to become a scientist, </w:t>
      </w:r>
      <w:proofErr w:type="gramStart"/>
      <w:r w:rsidR="00A7448D">
        <w:t>a</w:t>
      </w:r>
      <w:proofErr w:type="gramEnd"/>
      <w:r w:rsidR="00A7448D">
        <w:t xml:space="preserve"> engineer and maybe even a robotics expert. VEX has opened opportunities and made a big impact in our lives. </w:t>
      </w:r>
    </w:p>
    <w:sectPr w:rsidR="00352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35"/>
    <w:rsid w:val="00352D35"/>
    <w:rsid w:val="00497A04"/>
    <w:rsid w:val="00766AE0"/>
    <w:rsid w:val="00A46D27"/>
    <w:rsid w:val="00A7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ritika</dc:creator>
  <cp:lastModifiedBy>ritika</cp:lastModifiedBy>
  <cp:revision>1</cp:revision>
  <dcterms:created xsi:type="dcterms:W3CDTF">2011-02-13T23:55:00Z</dcterms:created>
  <dcterms:modified xsi:type="dcterms:W3CDTF">2011-02-14T00:31:00Z</dcterms:modified>
</cp:coreProperties>
</file>