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7C5" w:rsidRDefault="007007C5"/>
    <w:p w:rsidR="00CF5C07" w:rsidRDefault="00CF5C07">
      <w:r>
        <w:t xml:space="preserve">What started out as a hobby </w:t>
      </w:r>
      <w:r w:rsidR="00CF0921">
        <w:t xml:space="preserve">manifested into an </w:t>
      </w:r>
      <w:r>
        <w:t>obsession. I</w:t>
      </w:r>
      <w:r w:rsidR="00DA5FA2">
        <w:t xml:space="preserve"> am</w:t>
      </w:r>
      <w:r>
        <w:t xml:space="preserve"> addicted to robots. </w:t>
      </w:r>
    </w:p>
    <w:p w:rsidR="007007C5" w:rsidRDefault="007007C5"/>
    <w:p w:rsidR="00CF5C07" w:rsidRDefault="00CF5C07">
      <w:r>
        <w:t xml:space="preserve">It all started over three years ago.  </w:t>
      </w:r>
    </w:p>
    <w:p w:rsidR="00CF5C07" w:rsidRDefault="00CF5C07"/>
    <w:p w:rsidR="00CF5C07" w:rsidRDefault="00CF5C07">
      <w:r>
        <w:t>My friend Claire suggested</w:t>
      </w:r>
      <w:r w:rsidR="007D49D4">
        <w:t xml:space="preserve"> </w:t>
      </w:r>
      <w:r w:rsidR="00DA5FA2">
        <w:t xml:space="preserve">attending </w:t>
      </w:r>
      <w:r w:rsidR="00CF0921">
        <w:t xml:space="preserve">a </w:t>
      </w:r>
      <w:r>
        <w:t xml:space="preserve">Vex robotics meeting. I have to </w:t>
      </w:r>
      <w:r w:rsidR="007D49D4">
        <w:t>admit;</w:t>
      </w:r>
      <w:r>
        <w:t xml:space="preserve"> at fi</w:t>
      </w:r>
      <w:r w:rsidR="007D49D4">
        <w:t>rst I was a bit skeptical</w:t>
      </w:r>
      <w:r w:rsidR="00CF0921">
        <w:t xml:space="preserve">. </w:t>
      </w:r>
      <w:r w:rsidR="00DA5FA2">
        <w:t>How could a 7</w:t>
      </w:r>
      <w:r w:rsidR="00DA5FA2" w:rsidRPr="00DA5FA2">
        <w:rPr>
          <w:vertAlign w:val="superscript"/>
        </w:rPr>
        <w:t>th</w:t>
      </w:r>
      <w:r w:rsidR="00DA5FA2">
        <w:t xml:space="preserve"> grader build</w:t>
      </w:r>
      <w:r w:rsidR="007D49D4">
        <w:t xml:space="preserve"> something as complex as a robot? </w:t>
      </w:r>
    </w:p>
    <w:p w:rsidR="007D49D4" w:rsidRDefault="007D49D4">
      <w:r>
        <w:t>Luckily, I swallowed my fears and dove headfirst into the world of robotics.</w:t>
      </w:r>
    </w:p>
    <w:p w:rsidR="007D49D4" w:rsidRDefault="007D49D4"/>
    <w:p w:rsidR="007D49D4" w:rsidRDefault="00DA5FA2">
      <w:r>
        <w:t>I was placed on a team</w:t>
      </w:r>
      <w:r w:rsidR="00CF0921">
        <w:t xml:space="preserve"> and </w:t>
      </w:r>
      <w:r w:rsidR="007D49D4">
        <w:t>was filled with enthusiasm</w:t>
      </w:r>
      <w:r w:rsidR="00CF0921">
        <w:t>.</w:t>
      </w:r>
      <w:r w:rsidR="007D49D4">
        <w:t xml:space="preserve"> </w:t>
      </w:r>
      <w:r>
        <w:t>Unfortunately, I was faced with the unpleasant reality that</w:t>
      </w:r>
      <w:r w:rsidR="007D49D4">
        <w:t xml:space="preserve"> I had no idea </w:t>
      </w:r>
      <w:r>
        <w:t>what to make or how to build a robot.</w:t>
      </w:r>
      <w:r w:rsidR="007D49D4">
        <w:t xml:space="preserve"> </w:t>
      </w:r>
    </w:p>
    <w:p w:rsidR="007D49D4" w:rsidRDefault="007D49D4"/>
    <w:p w:rsidR="007D49D4" w:rsidRDefault="00DA5FA2">
      <w:r>
        <w:t>That was when I pushed up my sleeves and faced the task at hand.  I sought</w:t>
      </w:r>
      <w:r w:rsidR="00CF0921">
        <w:t xml:space="preserve"> </w:t>
      </w:r>
      <w:r w:rsidR="007D49D4">
        <w:t>inspiration everywhere</w:t>
      </w:r>
      <w:r w:rsidR="00CF0921">
        <w:t xml:space="preserve">: The insides of a folding door, television, </w:t>
      </w:r>
      <w:r>
        <w:t>toys and even sandwiches.  I drew</w:t>
      </w:r>
      <w:r w:rsidR="00CF0921">
        <w:t xml:space="preserve"> inspiration </w:t>
      </w:r>
      <w:r>
        <w:t>from everywhere</w:t>
      </w:r>
      <w:r w:rsidR="00CF0921">
        <w:t>!</w:t>
      </w:r>
    </w:p>
    <w:p w:rsidR="00CF0921" w:rsidRDefault="00CF0921"/>
    <w:p w:rsidR="0099360A" w:rsidRDefault="0099360A">
      <w:r>
        <w:t>The</w:t>
      </w:r>
      <w:r w:rsidR="00DA5FA2">
        <w:t>n my ideas took physical form</w:t>
      </w:r>
      <w:r>
        <w:t>. After it was all assembled the</w:t>
      </w:r>
      <w:r w:rsidR="00515164">
        <w:t xml:space="preserve"> moment had come; the one I</w:t>
      </w:r>
      <w:r>
        <w:t xml:space="preserve"> waited for and dreaded since the start. </w:t>
      </w:r>
      <w:r w:rsidR="00CF0921">
        <w:t xml:space="preserve">I held my breath. </w:t>
      </w:r>
      <w:r>
        <w:t>It sprung to life. It worked. The butterflies that had previously occupied my stomach vanished and I beamed with pride.</w:t>
      </w:r>
    </w:p>
    <w:p w:rsidR="0099360A" w:rsidRDefault="0099360A"/>
    <w:p w:rsidR="00CF0921" w:rsidRDefault="00515164">
      <w:r>
        <w:t xml:space="preserve">It was not always perfect of course.  There were missteps along the way that I had to overcome.  VEX Robotics was an excellent way for me to learn the design cycle and the thrill of constructing a product to fill a special function.  These skills and achievements will stay with me through my academic career and beyond.  </w:t>
      </w:r>
      <w:bookmarkStart w:id="0" w:name="_GoBack"/>
      <w:bookmarkEnd w:id="0"/>
    </w:p>
    <w:p w:rsidR="0099360A" w:rsidRDefault="0099360A"/>
    <w:p w:rsidR="007007C5" w:rsidRPr="00CF5C07" w:rsidRDefault="007007C5" w:rsidP="00CF5C07">
      <w:pPr>
        <w:tabs>
          <w:tab w:val="left" w:pos="2417"/>
        </w:tabs>
      </w:pPr>
    </w:p>
    <w:sectPr w:rsidR="007007C5" w:rsidRPr="00CF5C07" w:rsidSect="008F4B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C5"/>
    <w:rsid w:val="00515164"/>
    <w:rsid w:val="007007C5"/>
    <w:rsid w:val="007D49D4"/>
    <w:rsid w:val="008F4BB2"/>
    <w:rsid w:val="0099360A"/>
    <w:rsid w:val="00CF0921"/>
    <w:rsid w:val="00CF5C07"/>
    <w:rsid w:val="00D539AC"/>
    <w:rsid w:val="00DA5FA2"/>
    <w:rsid w:val="00FC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978A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201</Words>
  <Characters>1147</Characters>
  <Application>Microsoft Macintosh Word</Application>
  <DocSecurity>0</DocSecurity>
  <Lines>9</Lines>
  <Paragraphs>2</Paragraphs>
  <ScaleCrop>false</ScaleCrop>
  <Company>DASD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DASD DASD</dc:creator>
  <cp:keywords/>
  <dc:description/>
  <cp:lastModifiedBy>DASD DASD</cp:lastModifiedBy>
  <cp:revision>1</cp:revision>
  <dcterms:created xsi:type="dcterms:W3CDTF">2013-01-10T21:13:00Z</dcterms:created>
  <dcterms:modified xsi:type="dcterms:W3CDTF">2013-01-10T23:28:00Z</dcterms:modified>
</cp:coreProperties>
</file>